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AC" w:rsidP="00ED3386" w:rsidRDefault="004642AC" w14:paraId="2A72B6A8" w14:textId="433E9EAB">
      <w:pPr>
        <w:pStyle w:val="NoSpacing"/>
        <w:rPr>
          <w:b/>
          <w:bCs/>
        </w:rPr>
      </w:pPr>
      <w:bookmarkStart w:name="_GoBack" w:id="0"/>
      <w:bookmarkEnd w:id="0"/>
      <w:r>
        <w:rPr>
          <w:b/>
          <w:bCs/>
        </w:rPr>
        <w:t xml:space="preserve">Complete a lesson each day </w:t>
      </w:r>
    </w:p>
    <w:p w:rsidR="004642AC" w:rsidP="00ED3386" w:rsidRDefault="004642AC" w14:paraId="16FD3186" w14:textId="77777777">
      <w:pPr>
        <w:pStyle w:val="NoSpacing"/>
        <w:rPr>
          <w:b/>
          <w:bCs/>
        </w:rPr>
      </w:pPr>
    </w:p>
    <w:p w:rsidRPr="00ED3386" w:rsidR="0040004F" w:rsidP="00ED3386" w:rsidRDefault="00ED3386" w14:paraId="0E761D54" w14:textId="5459E042">
      <w:pPr>
        <w:pStyle w:val="NoSpacing"/>
        <w:rPr>
          <w:b/>
          <w:bCs/>
        </w:rPr>
      </w:pPr>
      <w:r w:rsidRPr="00ED3386">
        <w:rPr>
          <w:b/>
          <w:bCs/>
        </w:rPr>
        <w:t>RMSE K</w:t>
      </w:r>
      <w:r w:rsidRPr="00ED3386">
        <w:rPr>
          <w:b/>
          <w:bCs/>
        </w:rPr>
        <w:tab/>
      </w:r>
      <w:r w:rsidRPr="00ED3386">
        <w:rPr>
          <w:b/>
          <w:bCs/>
        </w:rPr>
        <w:t>Lessons 1-35</w:t>
      </w:r>
    </w:p>
    <w:p w:rsidRPr="00ED3386" w:rsidR="00ED3386" w:rsidP="00ED3386" w:rsidRDefault="00ED3386" w14:paraId="24AFEE54" w14:textId="77777777">
      <w:pPr>
        <w:pStyle w:val="NoSpacing"/>
        <w:rPr>
          <w:b/>
          <w:bCs/>
        </w:rPr>
      </w:pPr>
      <w:r w:rsidRPr="00ED3386">
        <w:rPr>
          <w:b/>
          <w:bCs/>
        </w:rPr>
        <w:t>Directions:</w:t>
      </w:r>
    </w:p>
    <w:p w:rsidR="00ED3386" w:rsidP="004642AC" w:rsidRDefault="00ED3386" w14:paraId="3D0D4893" w14:textId="5C1DF3D6">
      <w:pPr>
        <w:pStyle w:val="NoSpacing"/>
        <w:numPr>
          <w:ilvl w:val="0"/>
          <w:numId w:val="1"/>
        </w:numPr>
      </w:pPr>
      <w:r>
        <w:t xml:space="preserve">Lesson worksheet </w:t>
      </w:r>
    </w:p>
    <w:p w:rsidR="00ED3386" w:rsidP="004642AC" w:rsidRDefault="00ED3386" w14:paraId="04203941" w14:textId="6673DFAF">
      <w:pPr>
        <w:pStyle w:val="NoSpacing"/>
        <w:numPr>
          <w:ilvl w:val="1"/>
          <w:numId w:val="1"/>
        </w:numPr>
      </w:pPr>
      <w:r>
        <w:t>Practice writing sound</w:t>
      </w:r>
    </w:p>
    <w:p w:rsidR="00ED3386" w:rsidP="004642AC" w:rsidRDefault="00ED3386" w14:paraId="06593477" w14:textId="3216E900">
      <w:pPr>
        <w:pStyle w:val="NoSpacing"/>
        <w:numPr>
          <w:ilvl w:val="1"/>
          <w:numId w:val="1"/>
        </w:numPr>
      </w:pPr>
      <w:r>
        <w:t xml:space="preserve">Cross out game—cross out sound </w:t>
      </w:r>
    </w:p>
    <w:p w:rsidR="00ED3386" w:rsidP="004642AC" w:rsidRDefault="00ED3386" w14:paraId="6B4EF643" w14:textId="29425BA2">
      <w:pPr>
        <w:pStyle w:val="NoSpacing"/>
        <w:numPr>
          <w:ilvl w:val="1"/>
          <w:numId w:val="1"/>
        </w:numPr>
      </w:pPr>
      <w:r>
        <w:t>Trace the dotted lines to complete the picture</w:t>
      </w:r>
    </w:p>
    <w:p w:rsidR="00ED3386" w:rsidP="004642AC" w:rsidRDefault="00ED3386" w14:paraId="71C20F05" w14:textId="2F8FA1AD">
      <w:pPr>
        <w:pStyle w:val="NoSpacing"/>
        <w:numPr>
          <w:ilvl w:val="1"/>
          <w:numId w:val="1"/>
        </w:numPr>
      </w:pPr>
      <w:r>
        <w:t>Color the picture</w:t>
      </w:r>
      <w:r w:rsidR="004642AC">
        <w:t>s in the box</w:t>
      </w:r>
      <w:r w:rsidR="00013013">
        <w:t xml:space="preserve">es </w:t>
      </w:r>
    </w:p>
    <w:p w:rsidR="00ED3386" w:rsidP="004642AC" w:rsidRDefault="00ED3386" w14:paraId="6C40AD94" w14:textId="5848D8DB">
      <w:pPr>
        <w:pStyle w:val="NoSpacing"/>
        <w:numPr>
          <w:ilvl w:val="0"/>
          <w:numId w:val="1"/>
        </w:numPr>
      </w:pPr>
      <w:r>
        <w:t>Additional worksheets</w:t>
      </w:r>
    </w:p>
    <w:p w:rsidR="00ED3386" w:rsidP="004642AC" w:rsidRDefault="00ED3386" w14:paraId="380AB68C" w14:textId="16B40687">
      <w:pPr>
        <w:pStyle w:val="NoSpacing"/>
        <w:numPr>
          <w:ilvl w:val="1"/>
          <w:numId w:val="1"/>
        </w:numPr>
      </w:pPr>
      <w:r>
        <w:t xml:space="preserve">Follow directions indicated on each additional worksheet </w:t>
      </w:r>
    </w:p>
    <w:p w:rsidR="00ED3386" w:rsidRDefault="00ED3386" w14:paraId="2B5F1781" w14:textId="136B32DA"/>
    <w:p w:rsidRPr="004642AC" w:rsidR="00ED3386" w:rsidP="00ED3386" w:rsidRDefault="00ED3386" w14:paraId="128A8574" w14:textId="4B68856E">
      <w:pPr>
        <w:pStyle w:val="NoSpacing"/>
        <w:rPr>
          <w:b/>
          <w:bCs/>
        </w:rPr>
      </w:pPr>
      <w:r w:rsidRPr="004642AC">
        <w:rPr>
          <w:b/>
          <w:bCs/>
        </w:rPr>
        <w:t>RMSE K Lessons 90-115</w:t>
      </w:r>
    </w:p>
    <w:p w:rsidRPr="004642AC" w:rsidR="00ED3386" w:rsidP="00ED3386" w:rsidRDefault="00ED3386" w14:paraId="03D3B7E3" w14:textId="3015902D">
      <w:pPr>
        <w:pStyle w:val="NoSpacing"/>
        <w:rPr>
          <w:b/>
          <w:bCs/>
        </w:rPr>
      </w:pPr>
      <w:r w:rsidRPr="004642AC">
        <w:rPr>
          <w:b/>
          <w:bCs/>
        </w:rPr>
        <w:t xml:space="preserve">Directions: </w:t>
      </w:r>
    </w:p>
    <w:p w:rsidR="00ED3386" w:rsidP="004642AC" w:rsidRDefault="00ED3386" w14:paraId="7CB1BD47" w14:textId="118FBC5E">
      <w:pPr>
        <w:pStyle w:val="NoSpacing"/>
        <w:numPr>
          <w:ilvl w:val="0"/>
          <w:numId w:val="2"/>
        </w:numPr>
      </w:pPr>
      <w:r>
        <w:t>Read the story</w:t>
      </w:r>
    </w:p>
    <w:p w:rsidR="004642AC" w:rsidP="004642AC" w:rsidRDefault="004642AC" w14:paraId="523A13E6" w14:textId="328E682B">
      <w:pPr>
        <w:pStyle w:val="NoSpacing"/>
        <w:numPr>
          <w:ilvl w:val="0"/>
          <w:numId w:val="2"/>
        </w:numPr>
      </w:pPr>
      <w:r>
        <w:t xml:space="preserve">Complete the corresponding lesson worksheet </w:t>
      </w:r>
    </w:p>
    <w:p w:rsidR="004642AC" w:rsidP="004642AC" w:rsidRDefault="004642AC" w14:paraId="1C3EF9E9" w14:textId="78367898">
      <w:pPr>
        <w:pStyle w:val="NoSpacing"/>
        <w:numPr>
          <w:ilvl w:val="1"/>
          <w:numId w:val="2"/>
        </w:numPr>
      </w:pPr>
      <w:r>
        <w:t xml:space="preserve">Read sentences </w:t>
      </w:r>
    </w:p>
    <w:p w:rsidR="004642AC" w:rsidP="004642AC" w:rsidRDefault="004642AC" w14:paraId="5CBD5D8C" w14:textId="711FFDF2">
      <w:pPr>
        <w:pStyle w:val="NoSpacing"/>
        <w:numPr>
          <w:ilvl w:val="1"/>
          <w:numId w:val="2"/>
        </w:numPr>
      </w:pPr>
      <w:r>
        <w:t>Practice writing sentence</w:t>
      </w:r>
    </w:p>
    <w:p w:rsidR="004642AC" w:rsidP="004642AC" w:rsidRDefault="004642AC" w14:paraId="735E2000" w14:textId="6289EDED">
      <w:pPr>
        <w:pStyle w:val="NoSpacing"/>
        <w:numPr>
          <w:ilvl w:val="1"/>
          <w:numId w:val="2"/>
        </w:numPr>
      </w:pPr>
      <w:r>
        <w:t xml:space="preserve">Cross out game—cross out word </w:t>
      </w:r>
    </w:p>
    <w:p w:rsidR="004642AC" w:rsidP="004642AC" w:rsidRDefault="004642AC" w14:paraId="60799AE7" w14:textId="4FBE4C54">
      <w:pPr>
        <w:pStyle w:val="NoSpacing"/>
        <w:numPr>
          <w:ilvl w:val="1"/>
          <w:numId w:val="2"/>
        </w:numPr>
      </w:pPr>
      <w:r>
        <w:t>Matching</w:t>
      </w:r>
    </w:p>
    <w:p w:rsidR="004642AC" w:rsidP="004642AC" w:rsidRDefault="004642AC" w14:paraId="52830144" w14:textId="72E74456">
      <w:pPr>
        <w:pStyle w:val="NoSpacing"/>
        <w:numPr>
          <w:ilvl w:val="2"/>
          <w:numId w:val="2"/>
        </w:numPr>
      </w:pPr>
      <w:r>
        <w:t xml:space="preserve">Match the words by drawing a line or writing the word on the line </w:t>
      </w:r>
    </w:p>
    <w:p w:rsidR="004642AC" w:rsidP="004642AC" w:rsidRDefault="004642AC" w14:paraId="09250BFF" w14:textId="114E23C3">
      <w:pPr>
        <w:pStyle w:val="NoSpacing"/>
        <w:numPr>
          <w:ilvl w:val="1"/>
          <w:numId w:val="2"/>
        </w:numPr>
      </w:pPr>
      <w:r>
        <w:t xml:space="preserve">Practice writing sounds </w:t>
      </w:r>
    </w:p>
    <w:p w:rsidR="004642AC" w:rsidP="004642AC" w:rsidRDefault="004642AC" w14:paraId="7DBE97C6" w14:textId="2D359233">
      <w:pPr>
        <w:pStyle w:val="NoSpacing"/>
        <w:numPr>
          <w:ilvl w:val="1"/>
          <w:numId w:val="2"/>
        </w:numPr>
        <w:rPr/>
      </w:pPr>
      <w:r w:rsidR="004642AC">
        <w:rPr/>
        <w:t xml:space="preserve">Circle the picture that matches the word in the box </w:t>
      </w:r>
    </w:p>
    <w:p w:rsidR="414E561A" w:rsidP="0BF34FD3" w:rsidRDefault="414E561A" w14:paraId="027190D2" w14:textId="3F0A9C26">
      <w:pPr>
        <w:pStyle w:val="NoSpacing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14E561A">
        <w:rPr/>
        <w:t>Color or draw a picture in the box</w:t>
      </w:r>
    </w:p>
    <w:p w:rsidR="0BF34FD3" w:rsidP="0BF34FD3" w:rsidRDefault="0BF34FD3" w14:paraId="6CDC8D5A" w14:textId="1C61F99A">
      <w:pPr>
        <w:pStyle w:val="NoSpacing"/>
        <w:numPr>
          <w:ilvl w:val="1"/>
          <w:numId w:val="2"/>
        </w:numPr>
        <w:rPr/>
      </w:pPr>
    </w:p>
    <w:p w:rsidR="004642AC" w:rsidP="004642AC" w:rsidRDefault="004642AC" w14:paraId="5781C553" w14:textId="77777777">
      <w:pPr>
        <w:pStyle w:val="NoSpacing"/>
        <w:numPr>
          <w:ilvl w:val="0"/>
          <w:numId w:val="2"/>
        </w:numPr>
      </w:pPr>
      <w:r>
        <w:t>Additional worksheets</w:t>
      </w:r>
    </w:p>
    <w:p w:rsidR="004642AC" w:rsidP="004642AC" w:rsidRDefault="004642AC" w14:paraId="287BF1B2" w14:textId="77777777">
      <w:pPr>
        <w:pStyle w:val="NoSpacing"/>
        <w:numPr>
          <w:ilvl w:val="1"/>
          <w:numId w:val="2"/>
        </w:numPr>
      </w:pPr>
      <w:r>
        <w:t xml:space="preserve">Follow directions indicated on each additional worksheet </w:t>
      </w:r>
    </w:p>
    <w:p w:rsidR="004642AC" w:rsidP="004642AC" w:rsidRDefault="004642AC" w14:paraId="0EAB2A48" w14:textId="4793F5E0">
      <w:pPr>
        <w:pStyle w:val="NoSpacing"/>
        <w:numPr>
          <w:ilvl w:val="0"/>
          <w:numId w:val="2"/>
        </w:numPr>
        <w:rPr/>
      </w:pPr>
      <w:r w:rsidR="004642AC">
        <w:rPr/>
        <w:t>Handwriting P</w:t>
      </w:r>
    </w:p>
    <w:sectPr w:rsidR="004642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534A"/>
    <w:multiLevelType w:val="hybridMultilevel"/>
    <w:tmpl w:val="E5244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CA20FA4"/>
    <w:multiLevelType w:val="hybridMultilevel"/>
    <w:tmpl w:val="E52444D2"/>
    <w:lvl w:ilvl="0" w:tplc="0409000F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86"/>
    <w:rsid w:val="00013013"/>
    <w:rsid w:val="0040004F"/>
    <w:rsid w:val="004642AC"/>
    <w:rsid w:val="00ED3386"/>
    <w:rsid w:val="0BF34FD3"/>
    <w:rsid w:val="1042E6D9"/>
    <w:rsid w:val="414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1206"/>
  <w15:chartTrackingRefBased/>
  <w15:docId w15:val="{154AC7EF-5553-4BE0-895A-E9B901321D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D3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05E742691BB46A5ACCFB92B2B8B94" ma:contentTypeVersion="8" ma:contentTypeDescription="Create a new document." ma:contentTypeScope="" ma:versionID="879f397e678ba6386a7aa2ca2783c7cd">
  <xsd:schema xmlns:xsd="http://www.w3.org/2001/XMLSchema" xmlns:xs="http://www.w3.org/2001/XMLSchema" xmlns:p="http://schemas.microsoft.com/office/2006/metadata/properties" xmlns:ns2="89d9a361-4cd5-4a36-812f-4725b332b46c" xmlns:ns3="3ec24835-641a-4c63-a181-65477a1febde" targetNamespace="http://schemas.microsoft.com/office/2006/metadata/properties" ma:root="true" ma:fieldsID="cb30ce112041c0b4669b6778b0cc9bfa" ns2:_="" ns3:_="">
    <xsd:import namespace="89d9a361-4cd5-4a36-812f-4725b332b46c"/>
    <xsd:import namespace="3ec24835-641a-4c63-a181-65477a1fe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zo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a361-4cd5-4a36-812f-4725b332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o3e" ma:index="14" nillable="true" ma:displayName="Text" ma:internalName="zo3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24835-641a-4c63-a181-65477a1fe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3e xmlns="89d9a361-4cd5-4a36-812f-4725b332b46c" xsi:nil="true"/>
  </documentManagement>
</p:properties>
</file>

<file path=customXml/itemProps1.xml><?xml version="1.0" encoding="utf-8"?>
<ds:datastoreItem xmlns:ds="http://schemas.openxmlformats.org/officeDocument/2006/customXml" ds:itemID="{4D98701A-033B-4AC2-BB9D-AB9538C0CEF6}"/>
</file>

<file path=customXml/itemProps2.xml><?xml version="1.0" encoding="utf-8"?>
<ds:datastoreItem xmlns:ds="http://schemas.openxmlformats.org/officeDocument/2006/customXml" ds:itemID="{BAB2F832-55B9-44ED-A4C9-A72DE2B4E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32C46-A462-44EB-8373-7C720F650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Flores</dc:creator>
  <cp:keywords/>
  <dc:description/>
  <cp:lastModifiedBy>Audrey Cisneros</cp:lastModifiedBy>
  <cp:revision>2</cp:revision>
  <dcterms:created xsi:type="dcterms:W3CDTF">2020-03-16T20:24:00Z</dcterms:created>
  <dcterms:modified xsi:type="dcterms:W3CDTF">2020-03-17T03:46:37Z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0x01010016705E742691BB46A5ACCFB92B2B8B94</vt:lpwstr>
  </property>
</Properties>
</file>